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3845" w14:textId="6117C2C1" w:rsidR="00DF0AA1" w:rsidRPr="00E82D07" w:rsidRDefault="00DF0AA1" w:rsidP="00E82D07">
      <w:pPr>
        <w:jc w:val="center"/>
        <w:rPr>
          <w:b/>
          <w:sz w:val="32"/>
          <w:szCs w:val="32"/>
        </w:rPr>
      </w:pPr>
      <w:r w:rsidRPr="00893795">
        <w:rPr>
          <w:b/>
          <w:sz w:val="32"/>
          <w:szCs w:val="32"/>
        </w:rPr>
        <w:t>BOLETA DE REFRENDO CERTIFICACION GLP</w:t>
      </w:r>
      <w:r w:rsidR="00893795" w:rsidRPr="00893795">
        <w:rPr>
          <w:rFonts w:ascii="Verdana" w:hAnsi="Verdana"/>
          <w:color w:val="1F497D"/>
        </w:rPr>
        <w:t xml:space="preserve"> </w:t>
      </w:r>
      <w:r w:rsidR="00893795">
        <w:rPr>
          <w:rFonts w:ascii="Verdana" w:hAnsi="Verdana"/>
          <w:noProof/>
          <w:color w:val="1F497D"/>
        </w:rPr>
        <w:drawing>
          <wp:inline distT="0" distB="0" distL="0" distR="0" wp14:anchorId="438BC4BA" wp14:editId="6406E8FD">
            <wp:extent cx="1898650" cy="725805"/>
            <wp:effectExtent l="0" t="0" r="6350" b="0"/>
            <wp:docPr id="1" name="Picture 1" descr="cid:image001.png@01D471C1.19230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D471C1.192307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966"/>
      </w:tblGrid>
      <w:tr w:rsidR="002C278D" w:rsidRPr="00DF0AA1" w14:paraId="29EAFAEC" w14:textId="77777777" w:rsidTr="00F1676D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2FE1AF45" w14:textId="68DAAB18" w:rsidR="002C278D" w:rsidRPr="00DF0AA1" w:rsidRDefault="002C278D" w:rsidP="002C27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R"/>
              </w:rPr>
            </w:pPr>
            <w:r w:rsidRPr="00DF0AA1">
              <w:rPr>
                <w:rFonts w:ascii="Calibri" w:eastAsia="Times New Roman" w:hAnsi="Calibri" w:cs="Calibri"/>
                <w:b/>
                <w:color w:val="000000"/>
                <w:lang w:eastAsia="es-CR"/>
              </w:rPr>
              <w:t>FECHA DE SOLICITUD</w:t>
            </w:r>
          </w:p>
        </w:tc>
        <w:tc>
          <w:tcPr>
            <w:tcW w:w="4966" w:type="dxa"/>
          </w:tcPr>
          <w:p w14:paraId="000DBBD1" w14:textId="0203A0F6" w:rsidR="002C278D" w:rsidRPr="00DF0AA1" w:rsidRDefault="002C278D" w:rsidP="002C2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2C278D" w:rsidRPr="00DF0AA1" w14:paraId="1C93E3B8" w14:textId="77777777" w:rsidTr="00F1676D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36A8F9D7" w14:textId="2AB26384" w:rsidR="002C278D" w:rsidRPr="00DF0AA1" w:rsidRDefault="002C278D" w:rsidP="002C27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R"/>
              </w:rPr>
            </w:pPr>
            <w:r w:rsidRPr="00DF0AA1">
              <w:rPr>
                <w:rFonts w:ascii="Calibri" w:eastAsia="Times New Roman" w:hAnsi="Calibri" w:cs="Calibri"/>
                <w:b/>
                <w:color w:val="000000"/>
                <w:lang w:eastAsia="es-CR"/>
              </w:rPr>
              <w:t xml:space="preserve">NOMBRE DEL </w:t>
            </w:r>
            <w:r>
              <w:rPr>
                <w:rFonts w:ascii="Calibri" w:eastAsia="Times New Roman" w:hAnsi="Calibri" w:cs="Calibri"/>
                <w:b/>
                <w:color w:val="000000"/>
                <w:lang w:eastAsia="es-CR"/>
              </w:rPr>
              <w:t>RT</w:t>
            </w:r>
          </w:p>
        </w:tc>
        <w:tc>
          <w:tcPr>
            <w:tcW w:w="4966" w:type="dxa"/>
          </w:tcPr>
          <w:p w14:paraId="0B8586E0" w14:textId="6042AE72" w:rsidR="002C278D" w:rsidRPr="00DF0AA1" w:rsidRDefault="002C278D" w:rsidP="002C27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DF0AA1" w:rsidRPr="00DF0AA1" w14:paraId="424200F9" w14:textId="77777777" w:rsidTr="00F1676D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</w:tcPr>
          <w:p w14:paraId="7093C0FD" w14:textId="775FF3D3" w:rsidR="00DF0AA1" w:rsidRPr="00481873" w:rsidRDefault="00DF0AA1" w:rsidP="00DF0A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R"/>
              </w:rPr>
            </w:pPr>
            <w:r w:rsidRPr="00481873">
              <w:rPr>
                <w:rFonts w:ascii="Calibri" w:eastAsia="Times New Roman" w:hAnsi="Calibri" w:cs="Calibri"/>
                <w:b/>
                <w:color w:val="000000"/>
                <w:lang w:eastAsia="es-CR"/>
              </w:rPr>
              <w:t>NUMERO COLEGIADO</w:t>
            </w:r>
          </w:p>
        </w:tc>
        <w:tc>
          <w:tcPr>
            <w:tcW w:w="4966" w:type="dxa"/>
          </w:tcPr>
          <w:p w14:paraId="6F5F9E1F" w14:textId="792B2447" w:rsidR="00DF0AA1" w:rsidRPr="00DF0AA1" w:rsidRDefault="00DF0AA1" w:rsidP="00DF0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E82D07" w:rsidRPr="00DF0AA1" w14:paraId="1DF38963" w14:textId="77777777" w:rsidTr="00F1676D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</w:tcPr>
          <w:p w14:paraId="1E92A2A3" w14:textId="18A08A8F" w:rsidR="00E82D07" w:rsidRPr="00481873" w:rsidRDefault="00CD0F5E" w:rsidP="00DF0AA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R"/>
              </w:rPr>
              <w:t>NIVEL DEL RT</w:t>
            </w:r>
          </w:p>
        </w:tc>
        <w:tc>
          <w:tcPr>
            <w:tcW w:w="4966" w:type="dxa"/>
          </w:tcPr>
          <w:p w14:paraId="7A760D92" w14:textId="071BB8F9" w:rsidR="00E82D07" w:rsidRPr="00DF0AA1" w:rsidRDefault="00E82D07" w:rsidP="00DF0A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371262" w:rsidRPr="00DF0AA1" w14:paraId="620BFA93" w14:textId="77777777" w:rsidTr="00F1676D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92C3814" w14:textId="08AE9D3C" w:rsidR="00371262" w:rsidRPr="00DF0AA1" w:rsidRDefault="00371262" w:rsidP="003712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R"/>
              </w:rPr>
            </w:pPr>
            <w:r w:rsidRPr="00DF0AA1">
              <w:rPr>
                <w:rFonts w:ascii="Calibri" w:eastAsia="Times New Roman" w:hAnsi="Calibri" w:cs="Calibri"/>
                <w:b/>
                <w:color w:val="000000"/>
                <w:lang w:eastAsia="es-CR"/>
              </w:rPr>
              <w:t>NOMBRE DEL ESTABLECIMIENTO</w:t>
            </w:r>
          </w:p>
        </w:tc>
        <w:tc>
          <w:tcPr>
            <w:tcW w:w="4966" w:type="dxa"/>
          </w:tcPr>
          <w:p w14:paraId="30705F7D" w14:textId="4D93E1A0" w:rsidR="004E3B58" w:rsidRPr="00DF0AA1" w:rsidRDefault="004E3B58" w:rsidP="00371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371262" w:rsidRPr="00DF0AA1" w14:paraId="160FA48F" w14:textId="77777777" w:rsidTr="00F1676D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0098D424" w14:textId="6812ACC0" w:rsidR="00371262" w:rsidRPr="00DF0AA1" w:rsidRDefault="00371262" w:rsidP="003712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R"/>
              </w:rPr>
              <w:t>NÚMERO DE IDENTIFICACIÓN</w:t>
            </w:r>
          </w:p>
        </w:tc>
        <w:tc>
          <w:tcPr>
            <w:tcW w:w="4966" w:type="dxa"/>
          </w:tcPr>
          <w:p w14:paraId="020F0A6D" w14:textId="3D43A7AB" w:rsidR="009C20F8" w:rsidRPr="00DF0AA1" w:rsidRDefault="009C20F8" w:rsidP="00371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371262" w:rsidRPr="00DF0AA1" w14:paraId="63A22F5C" w14:textId="77777777" w:rsidTr="00F1676D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14:paraId="7128C052" w14:textId="77777777" w:rsidR="00371262" w:rsidRPr="00DF0AA1" w:rsidRDefault="00371262" w:rsidP="003712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R"/>
              </w:rPr>
            </w:pPr>
            <w:r w:rsidRPr="00DF0AA1">
              <w:rPr>
                <w:rFonts w:ascii="Calibri" w:eastAsia="Times New Roman" w:hAnsi="Calibri" w:cs="Calibri"/>
                <w:b/>
                <w:color w:val="000000"/>
                <w:lang w:eastAsia="es-CR"/>
              </w:rPr>
              <w:t>DIRECCIÓN DEL ESTABLECIMIENTO/EMPRESA</w:t>
            </w:r>
          </w:p>
        </w:tc>
        <w:tc>
          <w:tcPr>
            <w:tcW w:w="4966" w:type="dxa"/>
          </w:tcPr>
          <w:p w14:paraId="43670E73" w14:textId="67841E37" w:rsidR="00371262" w:rsidRPr="00DF0AA1" w:rsidRDefault="00371262" w:rsidP="00371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  <w:tr w:rsidR="00371262" w:rsidRPr="00DF0AA1" w14:paraId="7A8D2FD2" w14:textId="77777777" w:rsidTr="00F1676D">
        <w:trPr>
          <w:trHeight w:val="290"/>
        </w:trPr>
        <w:tc>
          <w:tcPr>
            <w:tcW w:w="4390" w:type="dxa"/>
            <w:shd w:val="clear" w:color="auto" w:fill="auto"/>
            <w:noWrap/>
            <w:vAlign w:val="bottom"/>
          </w:tcPr>
          <w:p w14:paraId="5FFFD79A" w14:textId="77777777" w:rsidR="00371262" w:rsidRPr="00DF0AA1" w:rsidRDefault="00371262" w:rsidP="00371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DF0AA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CLASE DE RIESGO PERMISO DE FUNCIONAMIENTO (A, B, C)</w:t>
            </w:r>
          </w:p>
        </w:tc>
        <w:tc>
          <w:tcPr>
            <w:tcW w:w="4966" w:type="dxa"/>
          </w:tcPr>
          <w:p w14:paraId="74FF2075" w14:textId="52880EAD" w:rsidR="00371262" w:rsidRPr="00DF0AA1" w:rsidRDefault="00371262" w:rsidP="00371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</w:tr>
    </w:tbl>
    <w:p w14:paraId="15708D4B" w14:textId="3D4FA343" w:rsidR="00DF0AA1" w:rsidRDefault="007E34AF" w:rsidP="00DF0A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58443" wp14:editId="6F2880A3">
                <wp:simplePos x="0" y="0"/>
                <wp:positionH relativeFrom="column">
                  <wp:posOffset>0</wp:posOffset>
                </wp:positionH>
                <wp:positionV relativeFrom="paragraph">
                  <wp:posOffset>5165090</wp:posOffset>
                </wp:positionV>
                <wp:extent cx="5994400" cy="698500"/>
                <wp:effectExtent l="0" t="0" r="12700" b="127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422EE" w14:textId="6D9E25A7" w:rsidR="000179B3" w:rsidRPr="00011216" w:rsidRDefault="000179B3" w:rsidP="000179B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75844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406.7pt;width:472pt;height: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" fillcolor="white [3201]" strokeweight=".5pt">
                <v:textbox>
                  <w:txbxContent>
                    <w:p w14:paraId="172422EE" w14:textId="6D9E25A7" w:rsidR="000179B3" w:rsidRPr="00011216" w:rsidRDefault="000179B3" w:rsidP="000179B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5823"/>
        <w:gridCol w:w="2268"/>
      </w:tblGrid>
      <w:tr w:rsidR="00E82D07" w:rsidRPr="00DF0AA1" w14:paraId="21CCE60D" w14:textId="77777777" w:rsidTr="00E82D07">
        <w:trPr>
          <w:trHeight w:val="290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5B97" w14:textId="77777777" w:rsidR="00E82D07" w:rsidRPr="00DF0AA1" w:rsidRDefault="00E82D07" w:rsidP="00DF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F0AA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CATEGORIA DE CERTIFICACION (MARQUE CON X)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92F6B" w14:textId="3D19D0B4" w:rsidR="00E82D07" w:rsidRPr="00DF0AA1" w:rsidRDefault="00E82D07" w:rsidP="00DF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</w:tr>
      <w:tr w:rsidR="00DF0AA1" w:rsidRPr="00DF0AA1" w14:paraId="67F54E29" w14:textId="77777777" w:rsidTr="00E82D0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53D1" w14:textId="77777777" w:rsidR="00DF0AA1" w:rsidRPr="00DF0AA1" w:rsidRDefault="00DF0AA1" w:rsidP="00DF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F0AA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1</w:t>
            </w:r>
            <w:r w:rsidR="00902CD3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.1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63A1" w14:textId="77777777" w:rsidR="00DF0AA1" w:rsidRPr="00DF0AA1" w:rsidRDefault="00902CD3" w:rsidP="00481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Punto de venta (Tipo C)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BDC6" w14:textId="62C95FAF" w:rsidR="00DF0AA1" w:rsidRPr="00DF0AA1" w:rsidRDefault="00DF0AA1" w:rsidP="00DF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F0AA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 </w:t>
            </w:r>
          </w:p>
        </w:tc>
      </w:tr>
      <w:tr w:rsidR="00902CD3" w:rsidRPr="00DF0AA1" w14:paraId="3849E08C" w14:textId="77777777" w:rsidTr="00E82D0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7733" w14:textId="77777777" w:rsidR="00902CD3" w:rsidRPr="00DF0AA1" w:rsidRDefault="00902CD3" w:rsidP="00DF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1.2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C67B" w14:textId="77777777" w:rsidR="00902CD3" w:rsidRDefault="00902CD3" w:rsidP="004818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Punto de venta (Tipo 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262F" w14:textId="48A7F5DD" w:rsidR="00902CD3" w:rsidRPr="00DF0AA1" w:rsidRDefault="00902CD3" w:rsidP="00DF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</w:tr>
      <w:tr w:rsidR="00DF0AA1" w:rsidRPr="00DF0AA1" w14:paraId="425BDD75" w14:textId="77777777" w:rsidTr="00E82D0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1DED" w14:textId="77777777" w:rsidR="00DF0AA1" w:rsidRPr="00DF0AA1" w:rsidRDefault="00DF0AA1" w:rsidP="00DF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F0AA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2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B003" w14:textId="77777777" w:rsidR="00DF0AA1" w:rsidRPr="00DF0AA1" w:rsidRDefault="00DF0AA1" w:rsidP="00DF0A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F0AA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Establecimiento Pequeño (soda, restaurante, pensión, hotel, etc.)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55A8" w14:textId="0BAB31A9" w:rsidR="00DF0AA1" w:rsidRPr="00DF0AA1" w:rsidRDefault="00DF0AA1" w:rsidP="00DF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</w:tr>
      <w:tr w:rsidR="00DF0AA1" w:rsidRPr="00DF0AA1" w14:paraId="01B26478" w14:textId="77777777" w:rsidTr="00E82D0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99A9" w14:textId="77777777" w:rsidR="00DF0AA1" w:rsidRPr="00DF0AA1" w:rsidRDefault="00DF0AA1" w:rsidP="00DF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F0AA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3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BF29" w14:textId="77777777" w:rsidR="00DF0AA1" w:rsidRPr="00DF0AA1" w:rsidRDefault="00DF0AA1" w:rsidP="00DF0A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F0AA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Establecimiento mediano (soda, restaurante, pensión, hotel, etc.)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6EC6" w14:textId="550FBFAE" w:rsidR="00DF0AA1" w:rsidRPr="00DF0AA1" w:rsidRDefault="00DF0AA1" w:rsidP="00DF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F0AA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 </w:t>
            </w:r>
          </w:p>
        </w:tc>
      </w:tr>
      <w:tr w:rsidR="00DF0AA1" w:rsidRPr="00DF0AA1" w14:paraId="1C047212" w14:textId="77777777" w:rsidTr="00E82D07">
        <w:trPr>
          <w:trHeight w:val="29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0E76" w14:textId="77777777" w:rsidR="00DF0AA1" w:rsidRPr="00DF0AA1" w:rsidRDefault="00DF0AA1" w:rsidP="00DF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F0AA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4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878F" w14:textId="77777777" w:rsidR="00DF0AA1" w:rsidRPr="00DF0AA1" w:rsidRDefault="00DF0AA1" w:rsidP="00DF0A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F0AA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Establecimiento Grande (restaurante, Hotel, Condominio, etc.)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3665" w14:textId="77777777" w:rsidR="00DF0AA1" w:rsidRPr="00DF0AA1" w:rsidRDefault="00DF0AA1" w:rsidP="00DF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F0AA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 </w:t>
            </w:r>
          </w:p>
        </w:tc>
      </w:tr>
      <w:tr w:rsidR="00DF0AA1" w:rsidRPr="00DF0AA1" w14:paraId="33FFC458" w14:textId="77777777" w:rsidTr="00E82D07">
        <w:trPr>
          <w:trHeight w:val="29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EAE9" w14:textId="77777777" w:rsidR="00DF0AA1" w:rsidRPr="00DF0AA1" w:rsidRDefault="00DF0AA1" w:rsidP="00DF0A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ECB3" w14:textId="77777777" w:rsidR="00DF0AA1" w:rsidRPr="00DF0AA1" w:rsidRDefault="00DF0AA1" w:rsidP="00DF0A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F0AA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Industrial pequeño o centro comercial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52D6" w14:textId="255E7A06" w:rsidR="00DF0AA1" w:rsidRPr="00DF0AA1" w:rsidRDefault="00DF0AA1" w:rsidP="00DF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</w:tr>
      <w:tr w:rsidR="00DF0AA1" w:rsidRPr="00DF0AA1" w14:paraId="0511FBC8" w14:textId="77777777" w:rsidTr="00E82D0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2D52" w14:textId="77777777" w:rsidR="00DF0AA1" w:rsidRPr="00DF0AA1" w:rsidRDefault="00DF0AA1" w:rsidP="00DF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F0AA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5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9C53" w14:textId="77777777" w:rsidR="00DF0AA1" w:rsidRPr="00DF0AA1" w:rsidRDefault="00DF0AA1" w:rsidP="00DF0A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F0AA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Industrial grande o comercial complejo u Hotel complejo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E79B" w14:textId="77777777" w:rsidR="00DF0AA1" w:rsidRPr="00DF0AA1" w:rsidRDefault="00DF0AA1" w:rsidP="00DF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F0AA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 </w:t>
            </w:r>
          </w:p>
        </w:tc>
      </w:tr>
      <w:tr w:rsidR="00902CD3" w:rsidRPr="00DF0AA1" w14:paraId="5F280B1D" w14:textId="77777777" w:rsidTr="00E82D0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CC4C" w14:textId="77777777" w:rsidR="00902CD3" w:rsidRPr="00DF0AA1" w:rsidRDefault="00902CD3" w:rsidP="00DF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6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52A1" w14:textId="77777777" w:rsidR="00902CD3" w:rsidRPr="00DF0AA1" w:rsidRDefault="00902CD3" w:rsidP="00DF0A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902CD3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Empresas Envasadoras y Distribuidoras de Gas / Clientes de Gasera Bajo Requerimiento especial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CE37" w14:textId="77777777" w:rsidR="00902CD3" w:rsidRPr="00DF0AA1" w:rsidRDefault="00902CD3" w:rsidP="00DF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</w:tr>
      <w:tr w:rsidR="00DF0AA1" w:rsidRPr="00DF0AA1" w14:paraId="7E01CBBE" w14:textId="77777777" w:rsidTr="00481873">
        <w:trPr>
          <w:trHeight w:val="290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508C" w14:textId="57B3F31A" w:rsidR="00DF0AA1" w:rsidRPr="00DF0AA1" w:rsidRDefault="008B0994" w:rsidP="00DF0A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CAPACIDAD ACUMULADA DE GLP EN EL ESTABLECIMIENTO</w:t>
            </w:r>
          </w:p>
        </w:tc>
      </w:tr>
      <w:tr w:rsidR="00DF0AA1" w:rsidRPr="00DF0AA1" w14:paraId="49D24DD9" w14:textId="77777777" w:rsidTr="00E82D0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43C4" w14:textId="77777777" w:rsidR="00DF0AA1" w:rsidRPr="00DF0AA1" w:rsidRDefault="00DF0AA1" w:rsidP="00DF0A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F0AA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1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86E6" w14:textId="4D41B84D" w:rsidR="00DF0AA1" w:rsidRPr="00DF0AA1" w:rsidRDefault="00602E58" w:rsidP="00DF0A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Hasta</w:t>
            </w:r>
            <w:r w:rsidR="008B0994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 xml:space="preserve"> 225 galones (RT Nivel 1</w:t>
            </w:r>
            <w:r w:rsidR="00C62AAB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, Excluye recipientes en altura)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A1772" w14:textId="6E8FF227" w:rsidR="00DF0AA1" w:rsidRPr="00DF0AA1" w:rsidRDefault="00DF0AA1" w:rsidP="00627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</w:tr>
      <w:tr w:rsidR="00DF0AA1" w:rsidRPr="00DF0AA1" w14:paraId="3FAB767A" w14:textId="77777777" w:rsidTr="00E82D0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6B14" w14:textId="77777777" w:rsidR="00DF0AA1" w:rsidRPr="00DF0AA1" w:rsidRDefault="00DF0AA1" w:rsidP="00DF0A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F0AA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2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B1A9" w14:textId="6984C00A" w:rsidR="00DF0AA1" w:rsidRPr="00DF0AA1" w:rsidRDefault="00602E58" w:rsidP="00DF0A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 xml:space="preserve">Mayor a 225 galones y hasta </w:t>
            </w:r>
            <w:r w:rsidR="007837EE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4000 galones (RT Nivel 2</w:t>
            </w:r>
            <w:r w:rsidR="00C62AAB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, Excluye recipientes en altura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D809A" w14:textId="50C017B5" w:rsidR="00DF0AA1" w:rsidRPr="00DF0AA1" w:rsidRDefault="00DF0AA1" w:rsidP="00E20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</w:tr>
      <w:tr w:rsidR="00DF0AA1" w:rsidRPr="00DF0AA1" w14:paraId="0E42B5CE" w14:textId="77777777" w:rsidTr="00E82D07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FAC4" w14:textId="77777777" w:rsidR="00DF0AA1" w:rsidRPr="00DF0AA1" w:rsidRDefault="00DF0AA1" w:rsidP="00DF0A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F0AA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3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FFE1" w14:textId="6D327F31" w:rsidR="00DF0AA1" w:rsidRPr="00DF0AA1" w:rsidRDefault="007837EE" w:rsidP="00DF0A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Mayor a 4000 galones</w:t>
            </w:r>
            <w:r w:rsidR="00E226DB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 xml:space="preserve"> o tanque en altura (RT Nivel 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129F0" w14:textId="563EF6B8" w:rsidR="00DF0AA1" w:rsidRPr="00DF0AA1" w:rsidRDefault="00DF0AA1" w:rsidP="00E82D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</w:tr>
      <w:tr w:rsidR="002C51CD" w:rsidRPr="00DF0AA1" w14:paraId="60328E69" w14:textId="77777777" w:rsidTr="00E82D07">
        <w:trPr>
          <w:trHeight w:val="290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B4A3" w14:textId="77777777" w:rsidR="002C51CD" w:rsidRPr="00DF0AA1" w:rsidRDefault="002C51CD" w:rsidP="002C51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F0AA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INDIQUE EL NUMERO DE TANQUES DE INSPECCION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A85B" w14:textId="2349BE54" w:rsidR="002C51CD" w:rsidRPr="00DF0AA1" w:rsidRDefault="002C51CD" w:rsidP="002C5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</w:tr>
      <w:tr w:rsidR="002C51CD" w:rsidRPr="00DF0AA1" w14:paraId="236B4DD9" w14:textId="77777777" w:rsidTr="00E82D07">
        <w:trPr>
          <w:trHeight w:val="290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4CCE" w14:textId="77777777" w:rsidR="002C51CD" w:rsidRPr="00DF0AA1" w:rsidRDefault="002C51CD" w:rsidP="002C51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F0AA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INDIQUE NUMERO DE LOSAS DE INSPECCION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53B94" w14:textId="5F174F3E" w:rsidR="002C51CD" w:rsidRPr="00DF0AA1" w:rsidRDefault="002C51CD" w:rsidP="002C5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</w:tr>
      <w:tr w:rsidR="002C51CD" w:rsidRPr="00DF0AA1" w14:paraId="7F863652" w14:textId="77777777" w:rsidTr="00E82D07">
        <w:trPr>
          <w:trHeight w:val="290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3055" w14:textId="77777777" w:rsidR="002C51CD" w:rsidRPr="00DF0AA1" w:rsidRDefault="002C51CD" w:rsidP="002C51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F0AA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INDIQUE EL NUMERO DE EQUIPOS DE INSPECCIÓN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9170E" w14:textId="1C47D63E" w:rsidR="002C51CD" w:rsidRPr="00DF0AA1" w:rsidRDefault="002C51CD" w:rsidP="002C5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</w:tr>
      <w:tr w:rsidR="002C51CD" w:rsidRPr="00DF0AA1" w14:paraId="0821193B" w14:textId="77777777" w:rsidTr="00E82D07">
        <w:trPr>
          <w:trHeight w:val="290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D781" w14:textId="77777777" w:rsidR="002C51CD" w:rsidRPr="00DF0AA1" w:rsidRDefault="002C51CD" w:rsidP="002C51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F0AA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AREA DE INSPECCION (m2)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6979" w14:textId="0AF2BE67" w:rsidR="002C51CD" w:rsidRPr="00E97579" w:rsidRDefault="002C51CD" w:rsidP="002C5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trike/>
                <w:color w:val="000000"/>
                <w:lang w:eastAsia="es-CR"/>
              </w:rPr>
            </w:pPr>
          </w:p>
        </w:tc>
      </w:tr>
      <w:tr w:rsidR="002C51CD" w:rsidRPr="00DF0AA1" w14:paraId="2B7A9B1B" w14:textId="77777777" w:rsidTr="00E82D07">
        <w:trPr>
          <w:trHeight w:val="290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B0D7" w14:textId="77777777" w:rsidR="002C51CD" w:rsidRPr="00DF0AA1" w:rsidRDefault="002C51CD" w:rsidP="002C51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DF0AA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NUMERO DE NIVELES DE LA EDIFICACION (INCLUYA SOTANO)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2217" w14:textId="16EC5E03" w:rsidR="002C51CD" w:rsidRPr="00DF0AA1" w:rsidRDefault="002C51CD" w:rsidP="002C5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</w:tr>
      <w:tr w:rsidR="002C51CD" w:rsidRPr="00DF0AA1" w14:paraId="6C812C91" w14:textId="77777777" w:rsidTr="00E82D07">
        <w:trPr>
          <w:trHeight w:val="290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D30FB" w14:textId="77777777" w:rsidR="002C51CD" w:rsidRPr="00DF0AA1" w:rsidRDefault="002C51CD" w:rsidP="002C51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INDIQUE MONTO COBRADO ($/¢)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BC50" w14:textId="04DF6931" w:rsidR="002C51CD" w:rsidRPr="00DF0AA1" w:rsidRDefault="002C51CD" w:rsidP="002C51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</w:tr>
    </w:tbl>
    <w:p w14:paraId="329798E8" w14:textId="77777777" w:rsidR="00DF0AA1" w:rsidRDefault="00DF0AA1" w:rsidP="00DF0AA1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414"/>
        <w:gridCol w:w="4937"/>
      </w:tblGrid>
      <w:tr w:rsidR="00114BFB" w14:paraId="687FAEED" w14:textId="77777777" w:rsidTr="00114BFB">
        <w:tc>
          <w:tcPr>
            <w:tcW w:w="4414" w:type="dxa"/>
          </w:tcPr>
          <w:p w14:paraId="7CD1DB36" w14:textId="77777777" w:rsidR="00114BFB" w:rsidRDefault="00114BFB" w:rsidP="00DF0AA1">
            <w:r>
              <w:t>FIRMA DEL SOLICITANTE</w:t>
            </w:r>
          </w:p>
        </w:tc>
        <w:tc>
          <w:tcPr>
            <w:tcW w:w="4937" w:type="dxa"/>
          </w:tcPr>
          <w:p w14:paraId="19D3AC24" w14:textId="77777777" w:rsidR="00114BFB" w:rsidRDefault="00114BFB" w:rsidP="00DF0AA1"/>
        </w:tc>
      </w:tr>
    </w:tbl>
    <w:p w14:paraId="0DCB9503" w14:textId="46AB8665" w:rsidR="000179B3" w:rsidRDefault="000179B3" w:rsidP="00DF0AA1"/>
    <w:sectPr w:rsidR="000179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A1"/>
    <w:rsid w:val="00007C75"/>
    <w:rsid w:val="00011D7B"/>
    <w:rsid w:val="000179B3"/>
    <w:rsid w:val="00021ADD"/>
    <w:rsid w:val="0002315C"/>
    <w:rsid w:val="00027856"/>
    <w:rsid w:val="000309B2"/>
    <w:rsid w:val="00054131"/>
    <w:rsid w:val="00055719"/>
    <w:rsid w:val="00056E68"/>
    <w:rsid w:val="000630E8"/>
    <w:rsid w:val="00063A42"/>
    <w:rsid w:val="00066A78"/>
    <w:rsid w:val="00071F96"/>
    <w:rsid w:val="00085DD1"/>
    <w:rsid w:val="000A3804"/>
    <w:rsid w:val="000A3B36"/>
    <w:rsid w:val="000B27DF"/>
    <w:rsid w:val="000C715F"/>
    <w:rsid w:val="000D3293"/>
    <w:rsid w:val="000D6864"/>
    <w:rsid w:val="000F45C9"/>
    <w:rsid w:val="000F7583"/>
    <w:rsid w:val="0010457D"/>
    <w:rsid w:val="00111E37"/>
    <w:rsid w:val="001122F8"/>
    <w:rsid w:val="00114BFB"/>
    <w:rsid w:val="00127DB5"/>
    <w:rsid w:val="00130D31"/>
    <w:rsid w:val="0013107B"/>
    <w:rsid w:val="00160A5E"/>
    <w:rsid w:val="001905A7"/>
    <w:rsid w:val="001A15C4"/>
    <w:rsid w:val="001A15D8"/>
    <w:rsid w:val="001B335D"/>
    <w:rsid w:val="001C7D24"/>
    <w:rsid w:val="001D5254"/>
    <w:rsid w:val="0020046A"/>
    <w:rsid w:val="002228CC"/>
    <w:rsid w:val="002410BB"/>
    <w:rsid w:val="00245242"/>
    <w:rsid w:val="00245DF7"/>
    <w:rsid w:val="00252A06"/>
    <w:rsid w:val="00254E8F"/>
    <w:rsid w:val="002A3B04"/>
    <w:rsid w:val="002B5775"/>
    <w:rsid w:val="002C278D"/>
    <w:rsid w:val="002C51CD"/>
    <w:rsid w:val="002F006C"/>
    <w:rsid w:val="002F1249"/>
    <w:rsid w:val="002F3924"/>
    <w:rsid w:val="003035BC"/>
    <w:rsid w:val="00317C3C"/>
    <w:rsid w:val="0032121D"/>
    <w:rsid w:val="0032295E"/>
    <w:rsid w:val="003326C9"/>
    <w:rsid w:val="003621C6"/>
    <w:rsid w:val="00371262"/>
    <w:rsid w:val="003834C6"/>
    <w:rsid w:val="003B088B"/>
    <w:rsid w:val="003B43C9"/>
    <w:rsid w:val="003F55D6"/>
    <w:rsid w:val="004728D2"/>
    <w:rsid w:val="00481873"/>
    <w:rsid w:val="00487D49"/>
    <w:rsid w:val="00491FC4"/>
    <w:rsid w:val="004B3B21"/>
    <w:rsid w:val="004C1862"/>
    <w:rsid w:val="004E004B"/>
    <w:rsid w:val="004E3B58"/>
    <w:rsid w:val="0051572A"/>
    <w:rsid w:val="0052621E"/>
    <w:rsid w:val="00531018"/>
    <w:rsid w:val="0053479A"/>
    <w:rsid w:val="0054132D"/>
    <w:rsid w:val="00570000"/>
    <w:rsid w:val="00571BC1"/>
    <w:rsid w:val="005850E0"/>
    <w:rsid w:val="00593692"/>
    <w:rsid w:val="005961C6"/>
    <w:rsid w:val="0059671A"/>
    <w:rsid w:val="005B5D90"/>
    <w:rsid w:val="005D5CD6"/>
    <w:rsid w:val="005F2A93"/>
    <w:rsid w:val="005F696D"/>
    <w:rsid w:val="00602E58"/>
    <w:rsid w:val="00605016"/>
    <w:rsid w:val="00624BF5"/>
    <w:rsid w:val="00626897"/>
    <w:rsid w:val="00627BA2"/>
    <w:rsid w:val="00630B17"/>
    <w:rsid w:val="006433D3"/>
    <w:rsid w:val="0064767B"/>
    <w:rsid w:val="00657352"/>
    <w:rsid w:val="0066406E"/>
    <w:rsid w:val="00683B74"/>
    <w:rsid w:val="00691BEA"/>
    <w:rsid w:val="006B70FD"/>
    <w:rsid w:val="006C512C"/>
    <w:rsid w:val="006E5C9D"/>
    <w:rsid w:val="006F2E5E"/>
    <w:rsid w:val="00701442"/>
    <w:rsid w:val="00702EB1"/>
    <w:rsid w:val="00723A3C"/>
    <w:rsid w:val="00744AF5"/>
    <w:rsid w:val="00747000"/>
    <w:rsid w:val="00747955"/>
    <w:rsid w:val="00751D92"/>
    <w:rsid w:val="007624E3"/>
    <w:rsid w:val="00762EE2"/>
    <w:rsid w:val="00770D88"/>
    <w:rsid w:val="007819F3"/>
    <w:rsid w:val="00781A5C"/>
    <w:rsid w:val="007830F1"/>
    <w:rsid w:val="007837EE"/>
    <w:rsid w:val="007E11DA"/>
    <w:rsid w:val="007E145A"/>
    <w:rsid w:val="007E34AF"/>
    <w:rsid w:val="00802904"/>
    <w:rsid w:val="0080353E"/>
    <w:rsid w:val="008261C8"/>
    <w:rsid w:val="00834B7E"/>
    <w:rsid w:val="00841DCA"/>
    <w:rsid w:val="00850107"/>
    <w:rsid w:val="00850983"/>
    <w:rsid w:val="00852B84"/>
    <w:rsid w:val="008547FC"/>
    <w:rsid w:val="00861268"/>
    <w:rsid w:val="00866FC7"/>
    <w:rsid w:val="0086783D"/>
    <w:rsid w:val="00877919"/>
    <w:rsid w:val="00890356"/>
    <w:rsid w:val="00893795"/>
    <w:rsid w:val="008B0994"/>
    <w:rsid w:val="008B0AA6"/>
    <w:rsid w:val="008B6FCA"/>
    <w:rsid w:val="008C1167"/>
    <w:rsid w:val="008C1FF3"/>
    <w:rsid w:val="008D1BC3"/>
    <w:rsid w:val="008D7C37"/>
    <w:rsid w:val="008F113E"/>
    <w:rsid w:val="008F69DB"/>
    <w:rsid w:val="00902CD3"/>
    <w:rsid w:val="009321EF"/>
    <w:rsid w:val="00955139"/>
    <w:rsid w:val="00956F7B"/>
    <w:rsid w:val="00967CBE"/>
    <w:rsid w:val="0098301C"/>
    <w:rsid w:val="009B1E37"/>
    <w:rsid w:val="009B70B0"/>
    <w:rsid w:val="009C20F8"/>
    <w:rsid w:val="009C2E2A"/>
    <w:rsid w:val="009D53DD"/>
    <w:rsid w:val="00A00854"/>
    <w:rsid w:val="00A132F2"/>
    <w:rsid w:val="00A34630"/>
    <w:rsid w:val="00A5656E"/>
    <w:rsid w:val="00A60859"/>
    <w:rsid w:val="00A61A13"/>
    <w:rsid w:val="00A7057C"/>
    <w:rsid w:val="00A75077"/>
    <w:rsid w:val="00A82DA3"/>
    <w:rsid w:val="00AA24BE"/>
    <w:rsid w:val="00AB0FD2"/>
    <w:rsid w:val="00AC2933"/>
    <w:rsid w:val="00AC45C3"/>
    <w:rsid w:val="00AD6ADB"/>
    <w:rsid w:val="00AE03B0"/>
    <w:rsid w:val="00B0670F"/>
    <w:rsid w:val="00B16AE6"/>
    <w:rsid w:val="00B31075"/>
    <w:rsid w:val="00B34911"/>
    <w:rsid w:val="00B5241A"/>
    <w:rsid w:val="00B53BCA"/>
    <w:rsid w:val="00B62973"/>
    <w:rsid w:val="00B67EFB"/>
    <w:rsid w:val="00B72E1F"/>
    <w:rsid w:val="00BB4835"/>
    <w:rsid w:val="00BE0A93"/>
    <w:rsid w:val="00BE4614"/>
    <w:rsid w:val="00BE6494"/>
    <w:rsid w:val="00C01D36"/>
    <w:rsid w:val="00C0357D"/>
    <w:rsid w:val="00C0507C"/>
    <w:rsid w:val="00C22A10"/>
    <w:rsid w:val="00C26B8E"/>
    <w:rsid w:val="00C30D89"/>
    <w:rsid w:val="00C62AAB"/>
    <w:rsid w:val="00C63F26"/>
    <w:rsid w:val="00C72E9C"/>
    <w:rsid w:val="00C73B55"/>
    <w:rsid w:val="00C838E7"/>
    <w:rsid w:val="00C95FA3"/>
    <w:rsid w:val="00C976FF"/>
    <w:rsid w:val="00CB4F03"/>
    <w:rsid w:val="00CD0F5E"/>
    <w:rsid w:val="00CD2D38"/>
    <w:rsid w:val="00CD48F4"/>
    <w:rsid w:val="00CE1866"/>
    <w:rsid w:val="00CE6E57"/>
    <w:rsid w:val="00CF3B9E"/>
    <w:rsid w:val="00CF6432"/>
    <w:rsid w:val="00D2595D"/>
    <w:rsid w:val="00D303B3"/>
    <w:rsid w:val="00D31756"/>
    <w:rsid w:val="00D331ED"/>
    <w:rsid w:val="00D4603A"/>
    <w:rsid w:val="00D511BF"/>
    <w:rsid w:val="00D5218F"/>
    <w:rsid w:val="00D64F3F"/>
    <w:rsid w:val="00D86882"/>
    <w:rsid w:val="00D9423A"/>
    <w:rsid w:val="00D97482"/>
    <w:rsid w:val="00DB3817"/>
    <w:rsid w:val="00DB68F7"/>
    <w:rsid w:val="00DE44C2"/>
    <w:rsid w:val="00DF0AA1"/>
    <w:rsid w:val="00DF195F"/>
    <w:rsid w:val="00DF746A"/>
    <w:rsid w:val="00E00A83"/>
    <w:rsid w:val="00E03A36"/>
    <w:rsid w:val="00E03E96"/>
    <w:rsid w:val="00E0452D"/>
    <w:rsid w:val="00E06F02"/>
    <w:rsid w:val="00E202E7"/>
    <w:rsid w:val="00E226DB"/>
    <w:rsid w:val="00E303AD"/>
    <w:rsid w:val="00E5040F"/>
    <w:rsid w:val="00E56E8A"/>
    <w:rsid w:val="00E67B8D"/>
    <w:rsid w:val="00E74EB3"/>
    <w:rsid w:val="00E82D07"/>
    <w:rsid w:val="00E97579"/>
    <w:rsid w:val="00EB6CC1"/>
    <w:rsid w:val="00EE2498"/>
    <w:rsid w:val="00F00E17"/>
    <w:rsid w:val="00F1676D"/>
    <w:rsid w:val="00F16E89"/>
    <w:rsid w:val="00F2134F"/>
    <w:rsid w:val="00F22200"/>
    <w:rsid w:val="00F42A7E"/>
    <w:rsid w:val="00F45AE4"/>
    <w:rsid w:val="00F52FFA"/>
    <w:rsid w:val="00F603B5"/>
    <w:rsid w:val="00F63789"/>
    <w:rsid w:val="00F77C09"/>
    <w:rsid w:val="00F82DE1"/>
    <w:rsid w:val="00F83AC2"/>
    <w:rsid w:val="00FB44FF"/>
    <w:rsid w:val="00FB76E3"/>
    <w:rsid w:val="00FC1C24"/>
    <w:rsid w:val="00FD10CB"/>
    <w:rsid w:val="00FE0DDF"/>
    <w:rsid w:val="00FE1432"/>
    <w:rsid w:val="00F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F9C4"/>
  <w15:chartTrackingRefBased/>
  <w15:docId w15:val="{67B7711E-F4A0-44F2-BD12-EE9A083A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107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07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71C1.192307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Aguero</dc:creator>
  <cp:keywords/>
  <dc:description/>
  <cp:lastModifiedBy>CIQPA CR</cp:lastModifiedBy>
  <cp:revision>2</cp:revision>
  <dcterms:created xsi:type="dcterms:W3CDTF">2023-08-09T19:53:00Z</dcterms:created>
  <dcterms:modified xsi:type="dcterms:W3CDTF">2023-08-09T19:53:00Z</dcterms:modified>
</cp:coreProperties>
</file>